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49B8" w14:textId="5DB037F0" w:rsidR="00F3322F" w:rsidRDefault="00F16F66">
      <w:r>
        <w:rPr>
          <w:noProof/>
        </w:rPr>
        <w:drawing>
          <wp:inline distT="0" distB="0" distL="0" distR="0" wp14:anchorId="615F5E42" wp14:editId="4FB7EA9C">
            <wp:extent cx="5731510" cy="301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6F66" w14:paraId="282C3F0E" w14:textId="77777777" w:rsidTr="00F16F66">
        <w:tc>
          <w:tcPr>
            <w:tcW w:w="3005" w:type="dxa"/>
          </w:tcPr>
          <w:p w14:paraId="17AEAFCC" w14:textId="7774E42D" w:rsidR="00F16F66" w:rsidRPr="00F16F66" w:rsidRDefault="00F16F66">
            <w:pPr>
              <w:rPr>
                <w:sz w:val="36"/>
                <w:szCs w:val="36"/>
              </w:rPr>
            </w:pPr>
            <w:r w:rsidRPr="00F16F66">
              <w:rPr>
                <w:sz w:val="36"/>
                <w:szCs w:val="36"/>
              </w:rPr>
              <w:t>Noun (toy)</w:t>
            </w:r>
          </w:p>
        </w:tc>
        <w:tc>
          <w:tcPr>
            <w:tcW w:w="3005" w:type="dxa"/>
          </w:tcPr>
          <w:p w14:paraId="239AD6F0" w14:textId="56F226CC" w:rsidR="00F16F66" w:rsidRPr="00F16F66" w:rsidRDefault="00F16F66">
            <w:pPr>
              <w:rPr>
                <w:sz w:val="36"/>
                <w:szCs w:val="36"/>
              </w:rPr>
            </w:pPr>
            <w:r w:rsidRPr="00F16F66">
              <w:rPr>
                <w:sz w:val="36"/>
                <w:szCs w:val="36"/>
              </w:rPr>
              <w:t>Adjective (describe)</w:t>
            </w:r>
          </w:p>
        </w:tc>
        <w:tc>
          <w:tcPr>
            <w:tcW w:w="3006" w:type="dxa"/>
          </w:tcPr>
          <w:p w14:paraId="06348703" w14:textId="45E061A7" w:rsidR="00F16F66" w:rsidRPr="00F16F66" w:rsidRDefault="00F16F66">
            <w:pPr>
              <w:rPr>
                <w:sz w:val="36"/>
                <w:szCs w:val="36"/>
              </w:rPr>
            </w:pPr>
            <w:r w:rsidRPr="00F16F66">
              <w:rPr>
                <w:sz w:val="36"/>
                <w:szCs w:val="36"/>
              </w:rPr>
              <w:t>Verb (action)</w:t>
            </w:r>
          </w:p>
        </w:tc>
      </w:tr>
      <w:tr w:rsidR="00F16F66" w14:paraId="70118B7E" w14:textId="77777777" w:rsidTr="00F16F66">
        <w:tc>
          <w:tcPr>
            <w:tcW w:w="3005" w:type="dxa"/>
          </w:tcPr>
          <w:p w14:paraId="447BC212" w14:textId="0D45A8BF" w:rsidR="00F16F66" w:rsidRPr="00601D8D" w:rsidRDefault="006F0938">
            <w:pPr>
              <w:rPr>
                <w:sz w:val="36"/>
                <w:szCs w:val="36"/>
              </w:rPr>
            </w:pPr>
            <w:r w:rsidRPr="00601D8D">
              <w:rPr>
                <w:sz w:val="36"/>
                <w:szCs w:val="36"/>
              </w:rPr>
              <w:t>Punch</w:t>
            </w:r>
          </w:p>
        </w:tc>
        <w:tc>
          <w:tcPr>
            <w:tcW w:w="3005" w:type="dxa"/>
          </w:tcPr>
          <w:p w14:paraId="5AD0F90A" w14:textId="2037F8DB" w:rsidR="00F16F66" w:rsidRPr="00601D8D" w:rsidRDefault="006F0938">
            <w:pPr>
              <w:rPr>
                <w:sz w:val="36"/>
                <w:szCs w:val="36"/>
              </w:rPr>
            </w:pPr>
            <w:r w:rsidRPr="00601D8D">
              <w:rPr>
                <w:sz w:val="36"/>
                <w:szCs w:val="36"/>
              </w:rPr>
              <w:t xml:space="preserve">Jolly </w:t>
            </w:r>
            <w:r w:rsidR="00601D8D">
              <w:rPr>
                <w:sz w:val="36"/>
                <w:szCs w:val="36"/>
              </w:rPr>
              <w:t xml:space="preserve">   </w:t>
            </w:r>
            <w:r w:rsidR="00601D8D" w:rsidRPr="00601D8D">
              <w:rPr>
                <w:sz w:val="36"/>
                <w:szCs w:val="36"/>
              </w:rPr>
              <w:t xml:space="preserve">crazy </w:t>
            </w:r>
            <w:r w:rsidR="00601D8D">
              <w:rPr>
                <w:sz w:val="36"/>
                <w:szCs w:val="36"/>
              </w:rPr>
              <w:t xml:space="preserve">   </w:t>
            </w:r>
            <w:r w:rsidR="00601D8D" w:rsidRPr="00601D8D">
              <w:rPr>
                <w:sz w:val="36"/>
                <w:szCs w:val="36"/>
              </w:rPr>
              <w:t>silly</w:t>
            </w:r>
          </w:p>
        </w:tc>
        <w:tc>
          <w:tcPr>
            <w:tcW w:w="3006" w:type="dxa"/>
          </w:tcPr>
          <w:p w14:paraId="1DEEDFEF" w14:textId="6653066B" w:rsidR="00F16F66" w:rsidRPr="00601D8D" w:rsidRDefault="00601D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Pr="00601D8D">
              <w:rPr>
                <w:sz w:val="36"/>
                <w:szCs w:val="36"/>
              </w:rPr>
              <w:t>anging upside down</w:t>
            </w:r>
          </w:p>
        </w:tc>
      </w:tr>
      <w:tr w:rsidR="00F16F66" w14:paraId="43F28FE0" w14:textId="77777777" w:rsidTr="00F16F66">
        <w:tc>
          <w:tcPr>
            <w:tcW w:w="3005" w:type="dxa"/>
          </w:tcPr>
          <w:p w14:paraId="6C215F66" w14:textId="48D81344" w:rsidR="00F16F66" w:rsidRPr="00601D8D" w:rsidRDefault="00601D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Handsome Harry</w:t>
            </w:r>
          </w:p>
        </w:tc>
        <w:tc>
          <w:tcPr>
            <w:tcW w:w="3005" w:type="dxa"/>
          </w:tcPr>
          <w:p w14:paraId="5755CB5B" w14:textId="3403416E" w:rsidR="00F16F66" w:rsidRPr="00601D8D" w:rsidRDefault="00601D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Friendly </w:t>
            </w:r>
            <w:r w:rsidR="0005770F">
              <w:rPr>
                <w:sz w:val="36"/>
                <w:szCs w:val="36"/>
              </w:rPr>
              <w:t>joyful</w:t>
            </w:r>
          </w:p>
        </w:tc>
        <w:tc>
          <w:tcPr>
            <w:tcW w:w="3006" w:type="dxa"/>
          </w:tcPr>
          <w:p w14:paraId="11675347" w14:textId="09C4F474" w:rsidR="00F16F66" w:rsidRPr="00601D8D" w:rsidRDefault="00057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Cheering loudly</w:t>
            </w:r>
          </w:p>
        </w:tc>
      </w:tr>
      <w:tr w:rsidR="00F16F66" w14:paraId="22E0DBD2" w14:textId="77777777" w:rsidTr="00F16F66">
        <w:tc>
          <w:tcPr>
            <w:tcW w:w="3005" w:type="dxa"/>
          </w:tcPr>
          <w:p w14:paraId="4B867059" w14:textId="003669F8" w:rsidR="00F16F66" w:rsidRPr="00601D8D" w:rsidRDefault="00057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Banger the dog</w:t>
            </w:r>
          </w:p>
        </w:tc>
        <w:tc>
          <w:tcPr>
            <w:tcW w:w="3005" w:type="dxa"/>
          </w:tcPr>
          <w:p w14:paraId="7F90D65A" w14:textId="7B70BA5F" w:rsidR="00F16F66" w:rsidRPr="00601D8D" w:rsidRDefault="004C5B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05770F">
              <w:rPr>
                <w:sz w:val="36"/>
                <w:szCs w:val="36"/>
              </w:rPr>
              <w:t>appy  excited</w:t>
            </w:r>
          </w:p>
        </w:tc>
        <w:tc>
          <w:tcPr>
            <w:tcW w:w="3006" w:type="dxa"/>
          </w:tcPr>
          <w:p w14:paraId="727C3A98" w14:textId="30F298EE" w:rsidR="00F16F66" w:rsidRPr="00601D8D" w:rsidRDefault="00057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Barking and leaping</w:t>
            </w:r>
          </w:p>
        </w:tc>
      </w:tr>
      <w:tr w:rsidR="00F16F66" w14:paraId="6C477FE1" w14:textId="77777777" w:rsidTr="00F16F66">
        <w:tc>
          <w:tcPr>
            <w:tcW w:w="3005" w:type="dxa"/>
          </w:tcPr>
          <w:p w14:paraId="275DD1D8" w14:textId="35779F8E" w:rsidR="00F16F66" w:rsidRPr="00601D8D" w:rsidRDefault="00057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 Jolly Boy</w:t>
            </w:r>
          </w:p>
        </w:tc>
        <w:tc>
          <w:tcPr>
            <w:tcW w:w="3005" w:type="dxa"/>
          </w:tcPr>
          <w:p w14:paraId="55481B0B" w14:textId="3F00E554" w:rsidR="00F16F66" w:rsidRPr="00601D8D" w:rsidRDefault="00CE5D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Funny, </w:t>
            </w:r>
            <w:r w:rsidR="000A5D77">
              <w:rPr>
                <w:sz w:val="36"/>
                <w:szCs w:val="36"/>
              </w:rPr>
              <w:t>red jumper</w:t>
            </w:r>
          </w:p>
        </w:tc>
        <w:tc>
          <w:tcPr>
            <w:tcW w:w="3006" w:type="dxa"/>
          </w:tcPr>
          <w:p w14:paraId="4A424B17" w14:textId="185EB1A0" w:rsidR="00F16F66" w:rsidRPr="00601D8D" w:rsidRDefault="00057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Sitting in the tree</w:t>
            </w:r>
          </w:p>
        </w:tc>
      </w:tr>
      <w:tr w:rsidR="00F16F66" w14:paraId="046571D8" w14:textId="77777777" w:rsidTr="00F16F66">
        <w:tc>
          <w:tcPr>
            <w:tcW w:w="3005" w:type="dxa"/>
          </w:tcPr>
          <w:p w14:paraId="0E01C25E" w14:textId="28E09BEF" w:rsidR="00F16F66" w:rsidRPr="00601D8D" w:rsidRDefault="000A5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Woolworth</w:t>
            </w:r>
          </w:p>
        </w:tc>
        <w:tc>
          <w:tcPr>
            <w:tcW w:w="3005" w:type="dxa"/>
          </w:tcPr>
          <w:p w14:paraId="748A4BB7" w14:textId="6913FC4C" w:rsidR="00F16F66" w:rsidRPr="00601D8D" w:rsidRDefault="004C5B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0A5D77">
              <w:rPr>
                <w:sz w:val="36"/>
                <w:szCs w:val="36"/>
              </w:rPr>
              <w:t>ind , pink tie</w:t>
            </w:r>
          </w:p>
        </w:tc>
        <w:tc>
          <w:tcPr>
            <w:tcW w:w="3006" w:type="dxa"/>
          </w:tcPr>
          <w:p w14:paraId="788794D4" w14:textId="2FB5E6D2" w:rsidR="00F16F66" w:rsidRPr="00601D8D" w:rsidRDefault="000A5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Peeking over the hill</w:t>
            </w:r>
          </w:p>
        </w:tc>
      </w:tr>
      <w:tr w:rsidR="00F16F66" w14:paraId="03B4B27F" w14:textId="77777777" w:rsidTr="00F16F66">
        <w:tc>
          <w:tcPr>
            <w:tcW w:w="3005" w:type="dxa"/>
          </w:tcPr>
          <w:p w14:paraId="42CD2371" w14:textId="2A128FEE" w:rsidR="00F16F66" w:rsidRPr="00601D8D" w:rsidRDefault="000A5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Winnie </w:t>
            </w:r>
          </w:p>
        </w:tc>
        <w:tc>
          <w:tcPr>
            <w:tcW w:w="3005" w:type="dxa"/>
          </w:tcPr>
          <w:p w14:paraId="52D573D3" w14:textId="238A57FE" w:rsidR="00F16F66" w:rsidRPr="00601D8D" w:rsidRDefault="004C5B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Cute, fluffy</w:t>
            </w:r>
          </w:p>
        </w:tc>
        <w:tc>
          <w:tcPr>
            <w:tcW w:w="3006" w:type="dxa"/>
          </w:tcPr>
          <w:p w14:paraId="61C95452" w14:textId="0C47D428" w:rsidR="00F16F66" w:rsidRPr="00601D8D" w:rsidRDefault="000A5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Waving her arms</w:t>
            </w:r>
          </w:p>
        </w:tc>
      </w:tr>
      <w:tr w:rsidR="00F16F66" w14:paraId="73FCECA4" w14:textId="77777777" w:rsidTr="00F16F66">
        <w:tc>
          <w:tcPr>
            <w:tcW w:w="3005" w:type="dxa"/>
          </w:tcPr>
          <w:p w14:paraId="46306A68" w14:textId="6D83A229" w:rsidR="00F16F66" w:rsidRPr="00601D8D" w:rsidRDefault="000A5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Pip</w:t>
            </w:r>
          </w:p>
        </w:tc>
        <w:tc>
          <w:tcPr>
            <w:tcW w:w="3005" w:type="dxa"/>
          </w:tcPr>
          <w:p w14:paraId="4A6F016E" w14:textId="36F312AE" w:rsidR="00F16F66" w:rsidRPr="00601D8D" w:rsidRDefault="000A5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Curly tail, red waistcoat, cheeky</w:t>
            </w:r>
          </w:p>
        </w:tc>
        <w:tc>
          <w:tcPr>
            <w:tcW w:w="3006" w:type="dxa"/>
          </w:tcPr>
          <w:p w14:paraId="1F96B726" w14:textId="0DF027D9" w:rsidR="00F16F66" w:rsidRPr="00601D8D" w:rsidRDefault="000A5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Swinging from the tree</w:t>
            </w:r>
          </w:p>
        </w:tc>
      </w:tr>
    </w:tbl>
    <w:p w14:paraId="4C5EE726" w14:textId="77777777" w:rsidR="00F16F66" w:rsidRDefault="00F16F66"/>
    <w:sectPr w:rsidR="00F16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EBE9" w14:textId="77777777" w:rsidR="002C5F6F" w:rsidRDefault="002C5F6F" w:rsidP="00F16F66">
      <w:pPr>
        <w:spacing w:after="0" w:line="240" w:lineRule="auto"/>
      </w:pPr>
      <w:r>
        <w:separator/>
      </w:r>
    </w:p>
  </w:endnote>
  <w:endnote w:type="continuationSeparator" w:id="0">
    <w:p w14:paraId="0AF8B4F2" w14:textId="77777777" w:rsidR="002C5F6F" w:rsidRDefault="002C5F6F" w:rsidP="00F1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152" w14:textId="77777777" w:rsidR="004C5B39" w:rsidRDefault="004C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0D44" w14:textId="77777777" w:rsidR="004C5B39" w:rsidRDefault="004C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6605" w14:textId="77777777" w:rsidR="004C5B39" w:rsidRDefault="004C5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BA17" w14:textId="77777777" w:rsidR="002C5F6F" w:rsidRDefault="002C5F6F" w:rsidP="00F16F66">
      <w:pPr>
        <w:spacing w:after="0" w:line="240" w:lineRule="auto"/>
      </w:pPr>
      <w:r>
        <w:separator/>
      </w:r>
    </w:p>
  </w:footnote>
  <w:footnote w:type="continuationSeparator" w:id="0">
    <w:p w14:paraId="56C3E9A0" w14:textId="77777777" w:rsidR="002C5F6F" w:rsidRDefault="002C5F6F" w:rsidP="00F1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8066" w14:textId="77777777" w:rsidR="004C5B39" w:rsidRDefault="004C5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267F" w14:textId="5FE45535" w:rsidR="00F16F66" w:rsidRPr="00F16F66" w:rsidRDefault="004C5B39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Tuesday</w:t>
    </w:r>
    <w:r w:rsidR="00F16F66" w:rsidRPr="00F16F66">
      <w:rPr>
        <w:sz w:val="28"/>
        <w:szCs w:val="28"/>
        <w:u w:val="single"/>
      </w:rPr>
      <w:t xml:space="preserve"> 1</w:t>
    </w:r>
    <w:r>
      <w:rPr>
        <w:sz w:val="28"/>
        <w:szCs w:val="28"/>
        <w:u w:val="single"/>
      </w:rPr>
      <w:t>9</w:t>
    </w:r>
    <w:r w:rsidR="00F16F66" w:rsidRPr="00F16F66">
      <w:rPr>
        <w:sz w:val="28"/>
        <w:szCs w:val="28"/>
        <w:u w:val="single"/>
        <w:vertAlign w:val="superscript"/>
      </w:rPr>
      <w:t>th</w:t>
    </w:r>
    <w:r w:rsidR="00F16F66" w:rsidRPr="00F16F66">
      <w:rPr>
        <w:sz w:val="28"/>
        <w:szCs w:val="28"/>
        <w:u w:val="single"/>
      </w:rPr>
      <w:t xml:space="preserve"> January</w:t>
    </w:r>
  </w:p>
  <w:p w14:paraId="7470523B" w14:textId="793D3CB8" w:rsidR="00F16F66" w:rsidRPr="00F16F66" w:rsidRDefault="00F16F66">
    <w:pPr>
      <w:pStyle w:val="Header"/>
      <w:rPr>
        <w:sz w:val="28"/>
        <w:szCs w:val="28"/>
        <w:u w:val="single"/>
      </w:rPr>
    </w:pPr>
    <w:r w:rsidRPr="00F16F66">
      <w:rPr>
        <w:sz w:val="28"/>
        <w:szCs w:val="28"/>
        <w:u w:val="single"/>
      </w:rPr>
      <w:t>LI: Creating a word bank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79F4" w14:textId="77777777" w:rsidR="004C5B39" w:rsidRDefault="004C5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66"/>
    <w:rsid w:val="0005770F"/>
    <w:rsid w:val="000A5D77"/>
    <w:rsid w:val="000C3DC5"/>
    <w:rsid w:val="002B365E"/>
    <w:rsid w:val="002C5F6F"/>
    <w:rsid w:val="004C5B39"/>
    <w:rsid w:val="00601D8D"/>
    <w:rsid w:val="006F0938"/>
    <w:rsid w:val="00CE5D9D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1BD0"/>
  <w15:chartTrackingRefBased/>
  <w15:docId w15:val="{E0041C72-52C0-4351-98C9-80C32A9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66"/>
  </w:style>
  <w:style w:type="paragraph" w:styleId="Footer">
    <w:name w:val="footer"/>
    <w:basedOn w:val="Normal"/>
    <w:link w:val="FooterChar"/>
    <w:uiPriority w:val="99"/>
    <w:unhideWhenUsed/>
    <w:rsid w:val="00F1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C13D9-4D6B-49B0-A64E-06C345751D5F}"/>
</file>

<file path=customXml/itemProps2.xml><?xml version="1.0" encoding="utf-8"?>
<ds:datastoreItem xmlns:ds="http://schemas.openxmlformats.org/officeDocument/2006/customXml" ds:itemID="{DCD64C17-03BA-440A-8F83-F84319A62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4F6FA-EED0-4A62-AEF8-AEACBEE29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7</cp:revision>
  <dcterms:created xsi:type="dcterms:W3CDTF">2021-01-13T15:41:00Z</dcterms:created>
  <dcterms:modified xsi:type="dcterms:W3CDTF">2021-01-13T15:50:00Z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